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2A5C" w14:textId="77777777" w:rsidR="00A46F03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8 do SWZ</w:t>
      </w:r>
    </w:p>
    <w:p w14:paraId="257EC39F" w14:textId="5E485D74" w:rsidR="00A46F03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E06172">
        <w:rPr>
          <w:rFonts w:ascii="Times New Roman" w:eastAsia="Calibri" w:hAnsi="Times New Roman" w:cs="Times New Roman"/>
          <w:bCs/>
          <w:kern w:val="0"/>
          <w:sz w:val="24"/>
          <w:szCs w:val="24"/>
        </w:rPr>
        <w:t>12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0B23671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8365812" w14:textId="77777777" w:rsidR="00A46F03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7DD9F05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5C2A30F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9A59619" w14:textId="77777777" w:rsidR="00A46F03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407C2E86" w14:textId="77777777" w:rsidR="00A46F03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7711A4AA" w14:textId="77777777" w:rsidR="00A46F03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AE713BA" w14:textId="77777777" w:rsidR="00A46F03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DECBE16" w14:textId="77777777" w:rsidR="00A46F03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Wykaz osób –  wzór</w:t>
      </w:r>
    </w:p>
    <w:p w14:paraId="4E44FAAD" w14:textId="55C29773" w:rsidR="00A46F03" w:rsidRDefault="00000000">
      <w:pPr>
        <w:widowControl/>
        <w:suppressAutoHyphens w:val="0"/>
        <w:spacing w:after="0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E06172" w:rsidRPr="00E06172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Przebudowa drogi powiatowej nr 2602C Ciechocinek – Dąbrówka na odcinku od km 0+000 do km 1+600 w miejscowości Raciążek – Etap I</w:t>
      </w:r>
    </w:p>
    <w:p w14:paraId="4751B0E3" w14:textId="77777777" w:rsidR="00A46F03" w:rsidRDefault="00A46F03">
      <w:pPr>
        <w:widowControl/>
        <w:suppressAutoHyphens w:val="0"/>
        <w:spacing w:after="0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260"/>
        <w:gridCol w:w="4536"/>
        <w:gridCol w:w="3118"/>
        <w:gridCol w:w="2835"/>
      </w:tblGrid>
      <w:tr w:rsidR="00A46F03" w14:paraId="4D78636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DFD7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F9C0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E888" w14:textId="77777777" w:rsidR="00A46F03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Rodzaj posiadanych uprawnień: specjalność, numer uprawnień, data nadania uprawnień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8291" w14:textId="73E62F2B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Stanowisko przewidziane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  <w:t xml:space="preserve">w realizacji przedmiotu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zamówienia (zakres </w:t>
            </w:r>
            <w:r w:rsidR="003F18A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wykonywanych czynności)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FABA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Informacja o podstawie do dysponowania osobą</w:t>
            </w:r>
          </w:p>
        </w:tc>
      </w:tr>
      <w:tr w:rsidR="00A46F03" w14:paraId="0A2502E5" w14:textId="77777777">
        <w:trPr>
          <w:trHeight w:val="80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11E1" w14:textId="77777777" w:rsidR="00A46F03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A5B4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05F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1F61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9140" w14:textId="77777777" w:rsidR="00A46F03" w:rsidRDefault="00A46F03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48ECB8F9" w14:textId="77777777" w:rsidR="00A46F03" w:rsidRDefault="00A46F03">
      <w:pPr>
        <w:widowControl/>
        <w:suppressAutoHyphens w:val="0"/>
        <w:spacing w:after="0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810D20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  ………………………………….………….</w:t>
      </w:r>
    </w:p>
    <w:p w14:paraId="3DE14C8E" w14:textId="77777777" w:rsidR="00A46F03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A46F03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6C7C5" w14:textId="77777777" w:rsidR="0095602A" w:rsidRDefault="0095602A">
      <w:pPr>
        <w:spacing w:after="0"/>
      </w:pPr>
      <w:r>
        <w:separator/>
      </w:r>
    </w:p>
  </w:endnote>
  <w:endnote w:type="continuationSeparator" w:id="0">
    <w:p w14:paraId="15813F4C" w14:textId="77777777" w:rsidR="0095602A" w:rsidRDefault="009560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2083" w14:textId="77777777" w:rsidR="0095602A" w:rsidRDefault="009560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057BD65" w14:textId="77777777" w:rsidR="0095602A" w:rsidRDefault="009560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E8696" w14:textId="738CA106" w:rsidR="00227AB4" w:rsidRDefault="007F45A6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06BCEAB8" wp14:editId="750A4ABA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05597869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Pr="007F45A6">
      <w:rPr>
        <w:noProof/>
      </w:rPr>
      <w:t xml:space="preserve"> </w:t>
    </w:r>
  </w:p>
  <w:p w14:paraId="084DFA8B" w14:textId="77777777" w:rsidR="00227AB4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32915600" w14:textId="77777777" w:rsidR="00227AB4" w:rsidRDefault="00227A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03"/>
    <w:rsid w:val="000C1E26"/>
    <w:rsid w:val="00185B74"/>
    <w:rsid w:val="001E5BEF"/>
    <w:rsid w:val="00227AB4"/>
    <w:rsid w:val="003F18A2"/>
    <w:rsid w:val="005009E5"/>
    <w:rsid w:val="007F45A6"/>
    <w:rsid w:val="0095602A"/>
    <w:rsid w:val="00A46F03"/>
    <w:rsid w:val="00D14EF8"/>
    <w:rsid w:val="00D7540C"/>
    <w:rsid w:val="00E0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275B2"/>
  <w15:docId w15:val="{51CABD04-0745-46C3-8D83-9FF8F1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ZDP-TECH2</cp:lastModifiedBy>
  <cp:revision>3</cp:revision>
  <cp:lastPrinted>2023-11-17T07:23:00Z</cp:lastPrinted>
  <dcterms:created xsi:type="dcterms:W3CDTF">2024-03-01T10:53:00Z</dcterms:created>
  <dcterms:modified xsi:type="dcterms:W3CDTF">2024-09-09T08:15:00Z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